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Pr="006F3E08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6F3E0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25.03.2024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50" w:rsidRDefault="00343850">
      <w:pPr>
        <w:spacing w:after="0" w:line="240" w:lineRule="auto"/>
      </w:pPr>
      <w:r>
        <w:separator/>
      </w:r>
    </w:p>
  </w:endnote>
  <w:endnote w:type="continuationSeparator" w:id="0">
    <w:p w:rsidR="00343850" w:rsidRDefault="0034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50" w:rsidRDefault="00343850">
      <w:pPr>
        <w:spacing w:after="0" w:line="240" w:lineRule="auto"/>
      </w:pPr>
      <w:r>
        <w:separator/>
      </w:r>
    </w:p>
  </w:footnote>
  <w:footnote w:type="continuationSeparator" w:id="0">
    <w:p w:rsidR="00343850" w:rsidRDefault="00343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116D8A"/>
    <w:rsid w:val="002E6961"/>
    <w:rsid w:val="00343850"/>
    <w:rsid w:val="003F36A6"/>
    <w:rsid w:val="00505601"/>
    <w:rsid w:val="006A7DBC"/>
    <w:rsid w:val="006F3E08"/>
    <w:rsid w:val="007422F9"/>
    <w:rsid w:val="0078292D"/>
    <w:rsid w:val="00814A9D"/>
    <w:rsid w:val="009954D3"/>
    <w:rsid w:val="009C7BE2"/>
    <w:rsid w:val="00A50FB0"/>
    <w:rsid w:val="00AA445C"/>
    <w:rsid w:val="00AD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2097-026A-47F1-9AEA-B618A138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2024-02-19T11:54:00Z</dcterms:modified>
</cp:coreProperties>
</file>